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B339" w14:textId="38B25C2B" w:rsidR="008C4CFE" w:rsidRDefault="005431D9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7A96A96" wp14:editId="2D86A0AF">
            <wp:simplePos x="0" y="0"/>
            <wp:positionH relativeFrom="margin">
              <wp:align>right</wp:align>
            </wp:positionH>
            <wp:positionV relativeFrom="paragraph">
              <wp:posOffset>264160</wp:posOffset>
            </wp:positionV>
            <wp:extent cx="5943600" cy="2186305"/>
            <wp:effectExtent l="0" t="0" r="0" b="4445"/>
            <wp:wrapTight wrapText="bothSides">
              <wp:wrapPolygon edited="0">
                <wp:start x="0" y="753"/>
                <wp:lineTo x="0" y="4517"/>
                <wp:lineTo x="831" y="7152"/>
                <wp:lineTo x="969" y="7340"/>
                <wp:lineTo x="4777" y="10163"/>
                <wp:lineTo x="2769" y="13175"/>
                <wp:lineTo x="2562" y="13927"/>
                <wp:lineTo x="2285" y="19950"/>
                <wp:lineTo x="2562" y="21079"/>
                <wp:lineTo x="2769" y="21456"/>
                <wp:lineTo x="3185" y="21456"/>
                <wp:lineTo x="3808" y="21079"/>
                <wp:lineTo x="4154" y="20326"/>
                <wp:lineTo x="3946" y="16186"/>
                <wp:lineTo x="6785" y="16186"/>
                <wp:lineTo x="12115" y="14304"/>
                <wp:lineTo x="12046" y="13175"/>
                <wp:lineTo x="12392" y="13175"/>
                <wp:lineTo x="21392" y="10351"/>
                <wp:lineTo x="21531" y="9410"/>
                <wp:lineTo x="21392" y="9034"/>
                <wp:lineTo x="16962" y="7152"/>
                <wp:lineTo x="17031" y="6023"/>
                <wp:lineTo x="12046" y="4705"/>
                <wp:lineTo x="5677" y="4141"/>
                <wp:lineTo x="5815" y="2447"/>
                <wp:lineTo x="4638" y="1317"/>
                <wp:lineTo x="2146" y="753"/>
                <wp:lineTo x="0" y="753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721" w:rsidRPr="00D85721">
        <w:rPr>
          <w:rFonts w:ascii="Times New Roman" w:hAnsi="Times New Roman" w:cs="Times New Roman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3A9F74E1" w14:textId="3F05728B" w:rsidR="00D85721" w:rsidRPr="00D85721" w:rsidRDefault="00D85721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</w:p>
    <w:p w14:paraId="26B807D8" w14:textId="3FC9B85B" w:rsidR="00732BF2" w:rsidRPr="00716485" w:rsidRDefault="00CE01B6" w:rsidP="00716485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tbl>
      <w:tblPr>
        <w:tblW w:w="13948" w:type="dxa"/>
        <w:tblLook w:val="04A0" w:firstRow="1" w:lastRow="0" w:firstColumn="1" w:lastColumn="0" w:noHBand="0" w:noVBand="1"/>
      </w:tblPr>
      <w:tblGrid>
        <w:gridCol w:w="9360"/>
        <w:gridCol w:w="2294"/>
        <w:gridCol w:w="2294"/>
      </w:tblGrid>
      <w:tr w:rsidR="008C4CFE" w:rsidRPr="008C4CFE" w14:paraId="22E6CAC5" w14:textId="77777777" w:rsidTr="00D57D5D">
        <w:trPr>
          <w:trHeight w:val="214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EBB4A" w14:textId="77777777" w:rsidR="008C4CFE" w:rsidRDefault="008C4CFE" w:rsidP="00B85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89940B8" w14:textId="77C14F9B" w:rsidR="008C4CFE" w:rsidRPr="008C4CFE" w:rsidRDefault="008C4CFE" w:rsidP="008C4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Supplemental </w:t>
            </w:r>
            <w:r w:rsidR="00D85721"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igure </w:t>
            </w:r>
            <w:r w:rsidR="00441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1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Schematic of the passive inhalation chambers. </w:t>
            </w:r>
            <w:r w:rsidR="00CF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suction air pump draws air through an </w:t>
            </w:r>
            <w:r w:rsidR="00B76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intake port</w:t>
            </w:r>
            <w:r w:rsidR="00CF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4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and pulls vapor from a </w:t>
            </w:r>
            <w:r w:rsidR="00AD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tank containing the vape oil. The air and vapor then </w:t>
            </w:r>
            <w:proofErr w:type="gramStart"/>
            <w:r w:rsidR="004D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</w:t>
            </w:r>
            <w:proofErr w:type="gramEnd"/>
            <w:r w:rsidR="00AD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6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pulled evenly through 4 inhalation chambers and then pushed out to a fume hood.</w:t>
            </w:r>
            <w:r w:rsidR="00AD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The </w:t>
            </w:r>
            <w:r w:rsidR="00A20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heating element</w:t>
            </w:r>
            <w:r w:rsidR="00D96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is controlled by a computer and</w:t>
            </w:r>
            <w:r w:rsidR="00A20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6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aerosolizes</w:t>
            </w:r>
            <w:r w:rsidR="00A20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6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contents of the oil lead</w:t>
            </w:r>
            <w:r w:rsidR="00CE0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</w:t>
            </w:r>
            <w:r w:rsidR="000D6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vapor </w:t>
            </w:r>
            <w:r w:rsidR="00773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entering the chambers. </w:t>
            </w:r>
            <w:r w:rsidR="000D6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4B7FF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393B8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CFE" w:rsidRPr="008C4CFE" w14:paraId="20442E6B" w14:textId="77777777" w:rsidTr="00D85721">
        <w:trPr>
          <w:trHeight w:val="40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F54E0" w14:textId="0D3A184D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7F057" w14:textId="5243C71A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C00B7" w14:textId="2BC57C71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75FDD6E" w14:textId="77777777" w:rsidR="008C4CFE" w:rsidRP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sectPr w:rsidR="008C4CFE" w:rsidRPr="008C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0C1F"/>
    <w:multiLevelType w:val="hybridMultilevel"/>
    <w:tmpl w:val="3C88C148"/>
    <w:lvl w:ilvl="0" w:tplc="86B2C208">
      <w:start w:val="1"/>
      <w:numFmt w:val="upperLetter"/>
      <w:lvlText w:val="%1.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7A7107"/>
    <w:multiLevelType w:val="hybridMultilevel"/>
    <w:tmpl w:val="100E5422"/>
    <w:lvl w:ilvl="0" w:tplc="621435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89420">
    <w:abstractNumId w:val="1"/>
  </w:num>
  <w:num w:numId="2" w16cid:durableId="27984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FE"/>
    <w:rsid w:val="00015364"/>
    <w:rsid w:val="000A62CE"/>
    <w:rsid w:val="000D67FC"/>
    <w:rsid w:val="00162667"/>
    <w:rsid w:val="001D20D1"/>
    <w:rsid w:val="00354C80"/>
    <w:rsid w:val="00366551"/>
    <w:rsid w:val="00441163"/>
    <w:rsid w:val="004D64C6"/>
    <w:rsid w:val="004F3BCC"/>
    <w:rsid w:val="005258D4"/>
    <w:rsid w:val="005431D9"/>
    <w:rsid w:val="00666D00"/>
    <w:rsid w:val="006B0ED1"/>
    <w:rsid w:val="006E049C"/>
    <w:rsid w:val="00712FFA"/>
    <w:rsid w:val="00716485"/>
    <w:rsid w:val="00723BB7"/>
    <w:rsid w:val="0076028B"/>
    <w:rsid w:val="00773929"/>
    <w:rsid w:val="007B2CAA"/>
    <w:rsid w:val="007C4032"/>
    <w:rsid w:val="00850548"/>
    <w:rsid w:val="008848EF"/>
    <w:rsid w:val="008C4CFE"/>
    <w:rsid w:val="0091449C"/>
    <w:rsid w:val="00A20A70"/>
    <w:rsid w:val="00A35FE4"/>
    <w:rsid w:val="00A4247F"/>
    <w:rsid w:val="00AD54F1"/>
    <w:rsid w:val="00B02296"/>
    <w:rsid w:val="00B7645C"/>
    <w:rsid w:val="00B8537D"/>
    <w:rsid w:val="00C55C4B"/>
    <w:rsid w:val="00C81520"/>
    <w:rsid w:val="00CE01B6"/>
    <w:rsid w:val="00CF6636"/>
    <w:rsid w:val="00D57D5D"/>
    <w:rsid w:val="00D85721"/>
    <w:rsid w:val="00D9671A"/>
    <w:rsid w:val="00DA12AB"/>
    <w:rsid w:val="00E306BD"/>
    <w:rsid w:val="00F131BF"/>
    <w:rsid w:val="00F54566"/>
    <w:rsid w:val="00FD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DB91"/>
  <w15:chartTrackingRefBased/>
  <w15:docId w15:val="{AFEE588B-2498-4519-B44B-A46672DE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67</Words>
  <Characters>377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Kaplan</dc:creator>
  <cp:keywords/>
  <dc:description/>
  <cp:lastModifiedBy>Josh Kaplan</cp:lastModifiedBy>
  <cp:revision>16</cp:revision>
  <dcterms:created xsi:type="dcterms:W3CDTF">2023-05-11T17:28:00Z</dcterms:created>
  <dcterms:modified xsi:type="dcterms:W3CDTF">2023-05-11T18:13:00Z</dcterms:modified>
</cp:coreProperties>
</file>