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38832E" w14:textId="570D39AD" w:rsidR="008F39DA" w:rsidRPr="008F39DA" w:rsidRDefault="006F5714" w:rsidP="008F39DA">
      <w:pPr>
        <w:spacing w:after="0"/>
        <w:rPr>
          <w:b/>
        </w:rPr>
      </w:pPr>
      <w:r w:rsidRPr="008F39DA">
        <w:rPr>
          <w:b/>
        </w:rPr>
        <w:t xml:space="preserve">Table S1. </w:t>
      </w:r>
    </w:p>
    <w:p w14:paraId="316A8401" w14:textId="77777777" w:rsidR="008F39DA" w:rsidRDefault="008F39DA" w:rsidP="008F39DA">
      <w:pPr>
        <w:spacing w:after="0" w:line="480" w:lineRule="auto"/>
      </w:pPr>
    </w:p>
    <w:p w14:paraId="4E992096" w14:textId="1259A5C0" w:rsidR="00A06B0C" w:rsidRPr="008F39DA" w:rsidRDefault="006F5714">
      <w:pPr>
        <w:rPr>
          <w:i/>
        </w:rPr>
      </w:pPr>
      <w:r w:rsidRPr="008F39DA">
        <w:rPr>
          <w:i/>
        </w:rPr>
        <w:t>2023 Nevada Middle School Youth Risk Behavior Survey (YRBS) household adverse childhood experiences (ACE) variables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8"/>
        <w:gridCol w:w="3177"/>
        <w:gridCol w:w="2845"/>
      </w:tblGrid>
      <w:tr w:rsidR="006F5714" w14:paraId="516F8C0E" w14:textId="4667F935" w:rsidTr="008F39DA">
        <w:tc>
          <w:tcPr>
            <w:tcW w:w="3328" w:type="dxa"/>
            <w:tcBorders>
              <w:bottom w:val="single" w:sz="4" w:space="0" w:color="auto"/>
            </w:tcBorders>
          </w:tcPr>
          <w:p w14:paraId="64F3B22C" w14:textId="5708BCC8" w:rsidR="006F5714" w:rsidRDefault="006F5714">
            <w:r>
              <w:t>Household ACE</w:t>
            </w:r>
          </w:p>
        </w:tc>
        <w:tc>
          <w:tcPr>
            <w:tcW w:w="3177" w:type="dxa"/>
            <w:tcBorders>
              <w:bottom w:val="single" w:sz="4" w:space="0" w:color="auto"/>
            </w:tcBorders>
          </w:tcPr>
          <w:p w14:paraId="740726FC" w14:textId="3B2B814D" w:rsidR="006F5714" w:rsidRDefault="006F5714">
            <w:r>
              <w:t>Question Text</w:t>
            </w:r>
          </w:p>
        </w:tc>
        <w:tc>
          <w:tcPr>
            <w:tcW w:w="2845" w:type="dxa"/>
            <w:tcBorders>
              <w:bottom w:val="single" w:sz="4" w:space="0" w:color="auto"/>
            </w:tcBorders>
          </w:tcPr>
          <w:p w14:paraId="1DD03DFF" w14:textId="67A89DCF" w:rsidR="006F5714" w:rsidRDefault="002005CF">
            <w:r>
              <w:t>Response Coding</w:t>
            </w:r>
          </w:p>
        </w:tc>
      </w:tr>
      <w:tr w:rsidR="006F5714" w14:paraId="2C17AED5" w14:textId="58E72E03" w:rsidTr="008F39DA">
        <w:trPr>
          <w:trHeight w:val="1584"/>
        </w:trPr>
        <w:tc>
          <w:tcPr>
            <w:tcW w:w="3328" w:type="dxa"/>
            <w:tcBorders>
              <w:top w:val="single" w:sz="4" w:space="0" w:color="auto"/>
            </w:tcBorders>
          </w:tcPr>
          <w:p w14:paraId="3F5CCE53" w14:textId="2FB7779B" w:rsidR="006F5714" w:rsidRDefault="006F5714">
            <w:r w:rsidRPr="00065B1C">
              <w:rPr>
                <w:rFonts w:cstheme="minorHAnsi"/>
              </w:rPr>
              <w:t>Physical Abuse</w:t>
            </w:r>
          </w:p>
        </w:tc>
        <w:tc>
          <w:tcPr>
            <w:tcW w:w="3177" w:type="dxa"/>
            <w:tcBorders>
              <w:top w:val="single" w:sz="4" w:space="0" w:color="auto"/>
            </w:tcBorders>
          </w:tcPr>
          <w:p w14:paraId="294AA5DE" w14:textId="41BA5E66" w:rsidR="006F5714" w:rsidRDefault="006F5714" w:rsidP="006F5714">
            <w:r>
              <w:t xml:space="preserve">Have you ever been hit, beaten, kicked, or physically hurt in any way by an </w:t>
            </w:r>
            <w:proofErr w:type="gramStart"/>
            <w:r>
              <w:t>adults</w:t>
            </w:r>
            <w:proofErr w:type="gramEnd"/>
            <w:r>
              <w:t xml:space="preserve">? (Do not include being spanked for </w:t>
            </w:r>
          </w:p>
          <w:p w14:paraId="66642CCD" w14:textId="2FC9FA49" w:rsidR="006F5714" w:rsidRDefault="006F5714" w:rsidP="006F5714">
            <w:r>
              <w:t>bad beh</w:t>
            </w:r>
            <w:bookmarkStart w:id="0" w:name="_GoBack"/>
            <w:bookmarkEnd w:id="0"/>
            <w:r>
              <w:t>avior.)</w:t>
            </w:r>
          </w:p>
        </w:tc>
        <w:tc>
          <w:tcPr>
            <w:tcW w:w="2845" w:type="dxa"/>
            <w:tcBorders>
              <w:top w:val="single" w:sz="4" w:space="0" w:color="auto"/>
            </w:tcBorders>
          </w:tcPr>
          <w:p w14:paraId="40D52E88" w14:textId="77777777" w:rsidR="006F5714" w:rsidRDefault="002005CF">
            <w:r>
              <w:t xml:space="preserve">Affirmative = </w:t>
            </w:r>
            <w:r w:rsidR="006F5714">
              <w:t>Yes</w:t>
            </w:r>
          </w:p>
          <w:p w14:paraId="37DD02C8" w14:textId="474DA05B" w:rsidR="002005CF" w:rsidRDefault="002005CF">
            <w:r>
              <w:t>Negative = No</w:t>
            </w:r>
          </w:p>
        </w:tc>
      </w:tr>
      <w:tr w:rsidR="006F5714" w14:paraId="3D217B2A" w14:textId="34C07664" w:rsidTr="008F39DA">
        <w:trPr>
          <w:trHeight w:val="1008"/>
        </w:trPr>
        <w:tc>
          <w:tcPr>
            <w:tcW w:w="3328" w:type="dxa"/>
          </w:tcPr>
          <w:p w14:paraId="239AEC9C" w14:textId="02D6EFF5" w:rsidR="006F5714" w:rsidRDefault="006F5714">
            <w:r w:rsidRPr="00065B1C">
              <w:rPr>
                <w:rFonts w:cstheme="minorHAnsi"/>
              </w:rPr>
              <w:t>Emotional Abuse</w:t>
            </w:r>
          </w:p>
        </w:tc>
        <w:tc>
          <w:tcPr>
            <w:tcW w:w="3177" w:type="dxa"/>
          </w:tcPr>
          <w:p w14:paraId="0973DE3D" w14:textId="67217952" w:rsidR="006F5714" w:rsidRDefault="006F5714" w:rsidP="006F5714">
            <w:r>
              <w:t>How often has an adult in your home ever sworn at you, insulted you, or put you down?</w:t>
            </w:r>
          </w:p>
        </w:tc>
        <w:tc>
          <w:tcPr>
            <w:tcW w:w="2845" w:type="dxa"/>
          </w:tcPr>
          <w:p w14:paraId="78DE38BB" w14:textId="77777777" w:rsidR="006F5714" w:rsidRDefault="002005CF">
            <w:r>
              <w:t xml:space="preserve">Affirmative = </w:t>
            </w:r>
            <w:r w:rsidR="006F5714">
              <w:t>Sometimes; Most of the time; Always</w:t>
            </w:r>
          </w:p>
          <w:p w14:paraId="568ABBF5" w14:textId="6A4C2655" w:rsidR="002005CF" w:rsidRDefault="002005CF">
            <w:r>
              <w:t>Negative = Never; Rarely</w:t>
            </w:r>
          </w:p>
        </w:tc>
      </w:tr>
      <w:tr w:rsidR="006F5714" w14:paraId="767EB117" w14:textId="235999D8" w:rsidTr="008F39DA">
        <w:trPr>
          <w:trHeight w:val="1296"/>
        </w:trPr>
        <w:tc>
          <w:tcPr>
            <w:tcW w:w="3328" w:type="dxa"/>
          </w:tcPr>
          <w:p w14:paraId="487ECC27" w14:textId="0CE0BF67" w:rsidR="006F5714" w:rsidRDefault="006F5714">
            <w:r w:rsidRPr="00065B1C">
              <w:rPr>
                <w:rFonts w:cstheme="minorHAnsi"/>
              </w:rPr>
              <w:t>Sexual Abuse</w:t>
            </w:r>
          </w:p>
        </w:tc>
        <w:tc>
          <w:tcPr>
            <w:tcW w:w="3177" w:type="dxa"/>
          </w:tcPr>
          <w:p w14:paraId="436AE276" w14:textId="2D0F1F68" w:rsidR="006F5714" w:rsidRDefault="006F5714" w:rsidP="006F5714">
            <w:r>
              <w:t>Have you ever been physically forced to have sexual intercourse when you did not want to?</w:t>
            </w:r>
          </w:p>
        </w:tc>
        <w:tc>
          <w:tcPr>
            <w:tcW w:w="2845" w:type="dxa"/>
          </w:tcPr>
          <w:p w14:paraId="476EBAE3" w14:textId="77777777" w:rsidR="002005CF" w:rsidRDefault="002005CF" w:rsidP="002005CF">
            <w:r>
              <w:t>Affirmative = Yes</w:t>
            </w:r>
          </w:p>
          <w:p w14:paraId="3F6FC644" w14:textId="7E046A15" w:rsidR="006F5714" w:rsidRDefault="002005CF" w:rsidP="002005CF">
            <w:r>
              <w:t>Negative = No</w:t>
            </w:r>
          </w:p>
        </w:tc>
      </w:tr>
      <w:tr w:rsidR="006F5714" w14:paraId="2634B7E2" w14:textId="3E15ED87" w:rsidTr="008F39DA">
        <w:trPr>
          <w:trHeight w:val="1296"/>
        </w:trPr>
        <w:tc>
          <w:tcPr>
            <w:tcW w:w="3328" w:type="dxa"/>
          </w:tcPr>
          <w:p w14:paraId="755CB298" w14:textId="6DF253E1" w:rsidR="006F5714" w:rsidRDefault="006F5714">
            <w:r w:rsidRPr="00065B1C">
              <w:rPr>
                <w:rFonts w:cstheme="minorHAnsi"/>
              </w:rPr>
              <w:t>Witnessing Intimate Partner Violence</w:t>
            </w:r>
          </w:p>
        </w:tc>
        <w:tc>
          <w:tcPr>
            <w:tcW w:w="3177" w:type="dxa"/>
          </w:tcPr>
          <w:p w14:paraId="003C5926" w14:textId="67252BD1" w:rsidR="006F5714" w:rsidRDefault="006F5714" w:rsidP="006F5714">
            <w:r>
              <w:t>Have you ever seen or heard adults in your home slap, hit, kick, punch, or beat each other up?</w:t>
            </w:r>
          </w:p>
        </w:tc>
        <w:tc>
          <w:tcPr>
            <w:tcW w:w="2845" w:type="dxa"/>
          </w:tcPr>
          <w:p w14:paraId="1D97FB45" w14:textId="77777777" w:rsidR="002005CF" w:rsidRDefault="002005CF" w:rsidP="002005CF">
            <w:r>
              <w:t>Affirmative = Yes</w:t>
            </w:r>
          </w:p>
          <w:p w14:paraId="6A46312D" w14:textId="6A8F3C2A" w:rsidR="006F5714" w:rsidRDefault="002005CF" w:rsidP="002005CF">
            <w:r>
              <w:t>Negative = No</w:t>
            </w:r>
          </w:p>
        </w:tc>
      </w:tr>
      <w:tr w:rsidR="006F5714" w14:paraId="48B2FFB0" w14:textId="21D98316" w:rsidTr="008F39DA">
        <w:trPr>
          <w:trHeight w:val="1008"/>
        </w:trPr>
        <w:tc>
          <w:tcPr>
            <w:tcW w:w="3328" w:type="dxa"/>
          </w:tcPr>
          <w:p w14:paraId="4F7F31F8" w14:textId="0CE42E84" w:rsidR="006F5714" w:rsidRDefault="006F5714">
            <w:r w:rsidRPr="00065B1C">
              <w:rPr>
                <w:rFonts w:cstheme="minorHAnsi"/>
              </w:rPr>
              <w:t>Household Mental Illness</w:t>
            </w:r>
          </w:p>
        </w:tc>
        <w:tc>
          <w:tcPr>
            <w:tcW w:w="3177" w:type="dxa"/>
          </w:tcPr>
          <w:p w14:paraId="5DACC94A" w14:textId="0EDCABA5" w:rsidR="006F5714" w:rsidRDefault="006F5714" w:rsidP="006F5714">
            <w:r>
              <w:t>Have you ever lived with someone who was depressed, mentally ill, or suicidal?</w:t>
            </w:r>
          </w:p>
        </w:tc>
        <w:tc>
          <w:tcPr>
            <w:tcW w:w="2845" w:type="dxa"/>
          </w:tcPr>
          <w:p w14:paraId="7719D42E" w14:textId="77777777" w:rsidR="002005CF" w:rsidRDefault="002005CF" w:rsidP="002005CF">
            <w:r>
              <w:t>Affirmative = Yes</w:t>
            </w:r>
          </w:p>
          <w:p w14:paraId="3086A082" w14:textId="75FC33A9" w:rsidR="006F5714" w:rsidRDefault="002005CF" w:rsidP="002005CF">
            <w:r>
              <w:t>Negative = No; Not Sure</w:t>
            </w:r>
          </w:p>
        </w:tc>
      </w:tr>
      <w:tr w:rsidR="006F5714" w14:paraId="7BC53B2E" w14:textId="37C879F0" w:rsidTr="008F39DA">
        <w:trPr>
          <w:trHeight w:val="1296"/>
        </w:trPr>
        <w:tc>
          <w:tcPr>
            <w:tcW w:w="3328" w:type="dxa"/>
          </w:tcPr>
          <w:p w14:paraId="1607DAAE" w14:textId="329A147C" w:rsidR="006F5714" w:rsidRDefault="006F5714">
            <w:r w:rsidRPr="00065B1C">
              <w:rPr>
                <w:rFonts w:cstheme="minorHAnsi"/>
              </w:rPr>
              <w:t>Household Substance Abuse</w:t>
            </w:r>
          </w:p>
        </w:tc>
        <w:tc>
          <w:tcPr>
            <w:tcW w:w="3177" w:type="dxa"/>
          </w:tcPr>
          <w:p w14:paraId="465D1396" w14:textId="03D26663" w:rsidR="006F5714" w:rsidRDefault="006F5714" w:rsidP="006F5714">
            <w:r>
              <w:t>Have you ever lived with someone who was a problem drinker or alcoholic or abused street or prescription drugs?</w:t>
            </w:r>
          </w:p>
        </w:tc>
        <w:tc>
          <w:tcPr>
            <w:tcW w:w="2845" w:type="dxa"/>
          </w:tcPr>
          <w:p w14:paraId="7FAE5448" w14:textId="77777777" w:rsidR="002005CF" w:rsidRDefault="002005CF" w:rsidP="002005CF">
            <w:r>
              <w:t>Affirmative = Yes</w:t>
            </w:r>
          </w:p>
          <w:p w14:paraId="20FAB672" w14:textId="7612BD2F" w:rsidR="006F5714" w:rsidRDefault="002005CF" w:rsidP="002005CF">
            <w:r>
              <w:t>Negative = No; Not Sure</w:t>
            </w:r>
          </w:p>
        </w:tc>
      </w:tr>
      <w:tr w:rsidR="006F5714" w14:paraId="7ED76096" w14:textId="4D35E71D" w:rsidTr="008F39DA">
        <w:tc>
          <w:tcPr>
            <w:tcW w:w="3328" w:type="dxa"/>
          </w:tcPr>
          <w:p w14:paraId="59265DF2" w14:textId="03A38E92" w:rsidR="006F5714" w:rsidRPr="00065B1C" w:rsidRDefault="006F5714">
            <w:pPr>
              <w:rPr>
                <w:rFonts w:cstheme="minorHAnsi"/>
              </w:rPr>
            </w:pPr>
            <w:r w:rsidRPr="00065B1C">
              <w:rPr>
                <w:rFonts w:cstheme="minorHAnsi"/>
              </w:rPr>
              <w:t>Parent Incarceration</w:t>
            </w:r>
          </w:p>
        </w:tc>
        <w:tc>
          <w:tcPr>
            <w:tcW w:w="3177" w:type="dxa"/>
          </w:tcPr>
          <w:p w14:paraId="2FEEFFC8" w14:textId="4AEBD317" w:rsidR="006F5714" w:rsidRDefault="006F5714" w:rsidP="006F5714">
            <w:r>
              <w:t>Have you ever been separated from a parent or guardian because they went to jail, prison, or a detention center?</w:t>
            </w:r>
          </w:p>
        </w:tc>
        <w:tc>
          <w:tcPr>
            <w:tcW w:w="2845" w:type="dxa"/>
          </w:tcPr>
          <w:p w14:paraId="7C555F01" w14:textId="77777777" w:rsidR="002005CF" w:rsidRDefault="002005CF" w:rsidP="002005CF">
            <w:r>
              <w:t>Affirmative = Yes</w:t>
            </w:r>
          </w:p>
          <w:p w14:paraId="27F02A1D" w14:textId="743A1EB5" w:rsidR="006F5714" w:rsidRDefault="002005CF" w:rsidP="002005CF">
            <w:r>
              <w:t>Negative = No; Not Sure</w:t>
            </w:r>
          </w:p>
        </w:tc>
      </w:tr>
    </w:tbl>
    <w:p w14:paraId="162FCA58" w14:textId="33D82BDB" w:rsidR="006F5714" w:rsidRDefault="006F5714"/>
    <w:p w14:paraId="0717435C" w14:textId="604E20FC" w:rsidR="006F5714" w:rsidRDefault="006F5714"/>
    <w:sectPr w:rsidR="006F5714" w:rsidSect="006F5714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857"/>
    <w:rsid w:val="002005CF"/>
    <w:rsid w:val="006F5714"/>
    <w:rsid w:val="00835857"/>
    <w:rsid w:val="008F39DA"/>
    <w:rsid w:val="00A06B0C"/>
    <w:rsid w:val="00CF2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35443"/>
  <w15:chartTrackingRefBased/>
  <w15:docId w15:val="{9274D2B1-72FF-47FE-9BE7-1EC6F67CF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F57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F57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57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Meghan Powers</dc:creator>
  <cp:keywords/>
  <dc:description/>
  <cp:lastModifiedBy>Meghan Powers</cp:lastModifiedBy>
  <cp:revision>2</cp:revision>
  <dcterms:created xsi:type="dcterms:W3CDTF">2026-05-29T16:55:00Z</dcterms:created>
  <dcterms:modified xsi:type="dcterms:W3CDTF">2026-05-29T16:55:00Z</dcterms:modified>
</cp:coreProperties>
</file>